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INTENÇÃO DIREÇÃO CAMPUS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ODELO PARA EDIÇÃO NO SEI)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, diretor do campus _______________________, declaro haver interesse desta unidade em ceder espaço físico para instalação da sala de inovação de acordo com o Edital _____/2020, com o objetivo de____________.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também, ter ciência das obrigações e responsabilidades do campus, descritas no edital ...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BS: Não identificar o coordenador do projeto)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