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149.0" w:type="dxa"/>
        <w:tblLayout w:type="fixed"/>
        <w:tblLook w:val="0400"/>
      </w:tblPr>
      <w:tblGrid>
        <w:gridCol w:w="270"/>
        <w:gridCol w:w="9930"/>
        <w:tblGridChange w:id="0">
          <w:tblGrid>
            <w:gridCol w:w="270"/>
            <w:gridCol w:w="9930"/>
          </w:tblGrid>
        </w:tblGridChange>
      </w:tblGrid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2268"/>
              </w:tabs>
              <w:ind w:right="-67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ind w:right="-67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vertAlign w:val="subscript"/>
                <w:rtl w:val="0"/>
              </w:rPr>
              <w:t xml:space="preserve">ANEXO I - Edital nº 05/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vertAlign w:val="subscript"/>
                <w:rtl w:val="0"/>
              </w:rPr>
              <w:t xml:space="preserve">2026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-139696</wp:posOffset>
                  </wp:positionH>
                  <wp:positionV relativeFrom="paragraph">
                    <wp:posOffset>48895</wp:posOffset>
                  </wp:positionV>
                  <wp:extent cx="1548130" cy="640080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6400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ind w:right="-67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DOCENTE TEMPORÁRIO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ind w:right="-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CPF nº.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docente temporário do IFMG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Santa Luzia declaro para os devidos fins estar ciente de que poderei atuar como Coordenador do projeto intitulado 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relacionado ao Edital nº 05/2026, cuja duração será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meses, com conclusão prevista para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_________________________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MÊS/ANO). </w:t>
      </w:r>
    </w:p>
    <w:p w:rsidR="00000000" w:rsidDel="00000000" w:rsidP="00000000" w:rsidRDefault="00000000" w:rsidRPr="00000000" w14:paraId="0000000A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ainda, que o meu contrato de trabalho junto ao IFMG possui vigência até __________________________ (MÊS/ANO). Estou ciente de que, na condição de Coordenador do projeto acima relacionado, devo cumprir os requisitos constantes no Edital nº 05/2026, inclusive os relativos à apresentação dos resultados do projeto.</w:t>
      </w:r>
    </w:p>
    <w:p w:rsidR="00000000" w:rsidDel="00000000" w:rsidP="00000000" w:rsidRDefault="00000000" w:rsidRPr="00000000" w14:paraId="0000000C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Aproveito para formalizar a indicação do servidor efetivo do IFMG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Santa Luzia, _____________________________________________________________, Matrícula SIAPE nº.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como subcoordenador do projeto, que assumirá a coordenação do mesmo em caso de interrupção do meu vínculo de trabalho antes da data prevista e que assina este termo declarando ciência de seu conteúdo.</w:t>
      </w:r>
    </w:p>
    <w:p w:rsidR="00000000" w:rsidDel="00000000" w:rsidP="00000000" w:rsidRDefault="00000000" w:rsidRPr="00000000" w14:paraId="0000000E">
      <w:pPr>
        <w:spacing w:after="0" w:line="360" w:lineRule="auto"/>
        <w:ind w:right="-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="360" w:lineRule="auto"/>
        <w:ind w:left="566" w:right="-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verdade, firmo a presente, assumindo total responsabilidade.</w:t>
      </w:r>
    </w:p>
    <w:p w:rsidR="00000000" w:rsidDel="00000000" w:rsidP="00000000" w:rsidRDefault="00000000" w:rsidRPr="00000000" w14:paraId="00000010">
      <w:pPr>
        <w:spacing w:after="0" w:line="360" w:lineRule="auto"/>
        <w:ind w:right="-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right="-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_________________________, _________ de ______________ de 2026</w:t>
      </w:r>
    </w:p>
    <w:p w:rsidR="00000000" w:rsidDel="00000000" w:rsidP="00000000" w:rsidRDefault="00000000" w:rsidRPr="00000000" w14:paraId="00000013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 do Docente Temporário</w:t>
      </w:r>
    </w:p>
    <w:p w:rsidR="00000000" w:rsidDel="00000000" w:rsidP="00000000" w:rsidRDefault="00000000" w:rsidRPr="00000000" w14:paraId="00000017">
      <w:pPr>
        <w:ind w:right="-67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9">
      <w:pPr>
        <w:spacing w:after="0" w:line="36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Ciente: Nome Completo do Subcoordenador do Projeto </w:t>
      </w:r>
    </w:p>
    <w:p w:rsidR="00000000" w:rsidDel="00000000" w:rsidP="00000000" w:rsidRDefault="00000000" w:rsidRPr="00000000" w14:paraId="0000001A">
      <w:pPr>
        <w:spacing w:after="0" w:line="240" w:lineRule="auto"/>
        <w:ind w:right="-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(Servidor efetivo do IFMG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Santa Luzia)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851" w:top="851" w:left="992" w:right="1416" w:header="360" w:footer="720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120" w:lineRule="auto"/>
      <w:ind w:left="432" w:hanging="432"/>
    </w:pPr>
    <w:rPr>
      <w:rFonts w:ascii="Arial" w:cs="Arial" w:eastAsia="Arial" w:hAnsi="Arial"/>
      <w:b w:val="1"/>
      <w:bCs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x4hQ+D/qBYmGIl/+QqfKqQiCQ==">CgMxLjA4AHIhMVVNMlZyV21IdmdEaGFxSjVtX0tWdEtTMTk2Y0ZCbXdt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